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2DC7A" w14:textId="3B8300D6" w:rsidR="00BF6095" w:rsidRDefault="00BF6095" w:rsidP="00BF609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 w:rsidRPr="00BF6095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Rubrica 4: Sigue el tutorial MongoD</w:t>
      </w:r>
      <w: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  <w:t>B</w:t>
      </w:r>
    </w:p>
    <w:p w14:paraId="0853EC2E" w14:textId="5EADFFF2" w:rsidR="00BF6095" w:rsidRDefault="00BF6095" w:rsidP="00BF609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6556C08" wp14:editId="6CF1E04E">
            <wp:simplePos x="0" y="0"/>
            <wp:positionH relativeFrom="column">
              <wp:posOffset>1928495</wp:posOffset>
            </wp:positionH>
            <wp:positionV relativeFrom="paragraph">
              <wp:posOffset>887730</wp:posOffset>
            </wp:positionV>
            <wp:extent cx="3922395" cy="2977515"/>
            <wp:effectExtent l="0" t="0" r="1905" b="0"/>
            <wp:wrapTopAndBottom/>
            <wp:docPr id="1198608069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08069" name="Imagen 2" descr="Interfaz de usuario gráfica&#10;&#10;Descripción generada automáticamente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" r="2921"/>
                    <a:stretch/>
                  </pic:blipFill>
                  <pic:spPr bwMode="auto">
                    <a:xfrm>
                      <a:off x="0" y="0"/>
                      <a:ext cx="3922395" cy="297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5AC8E64" wp14:editId="3E459ADB">
            <wp:simplePos x="0" y="0"/>
            <wp:positionH relativeFrom="column">
              <wp:posOffset>-217805</wp:posOffset>
            </wp:positionH>
            <wp:positionV relativeFrom="paragraph">
              <wp:posOffset>836430</wp:posOffset>
            </wp:positionV>
            <wp:extent cx="2106930" cy="3292475"/>
            <wp:effectExtent l="0" t="0" r="1270" b="0"/>
            <wp:wrapTopAndBottom/>
            <wp:docPr id="139285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562" name="Imagen 1" descr="Diagrama&#10;&#10;Descripción generada automáticament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8" r="5477"/>
                    <a:stretch/>
                  </pic:blipFill>
                  <pic:spPr bwMode="auto">
                    <a:xfrm>
                      <a:off x="0" y="0"/>
                      <a:ext cx="2106930" cy="329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0C19F" w14:textId="57F2C1C8" w:rsidR="00BF6095" w:rsidRDefault="00BF6095" w:rsidP="00BF6095">
      <w:pPr>
        <w:pStyle w:val="Ttulo1"/>
      </w:pPr>
      <w:r>
        <w:t>SO:</w:t>
      </w:r>
      <w:r>
        <w:tab/>
      </w:r>
      <w:r>
        <w:tab/>
      </w:r>
      <w:r>
        <w:tab/>
      </w:r>
      <w:r>
        <w:tab/>
      </w:r>
      <w:r>
        <w:tab/>
        <w:t>Docker:</w:t>
      </w:r>
    </w:p>
    <w:p w14:paraId="1C502B8E" w14:textId="77777777" w:rsidR="00DF513D" w:rsidRPr="00DF513D" w:rsidRDefault="00DF513D" w:rsidP="00DF513D"/>
    <w:p w14:paraId="197AD21D" w14:textId="3FCFAD3B" w:rsidR="00BF6095" w:rsidRDefault="00DF513D" w:rsidP="00DF513D">
      <w:pPr>
        <w:pStyle w:val="Prrafodelista"/>
        <w:numPr>
          <w:ilvl w:val="0"/>
          <w:numId w:val="1"/>
        </w:numPr>
      </w:pPr>
      <w:r>
        <w:t>Creamos un directorio para almacenar el archivo de configuración:</w:t>
      </w:r>
      <w:r>
        <w:rPr>
          <w:noProof/>
        </w:rPr>
        <w:drawing>
          <wp:inline distT="0" distB="0" distL="0" distR="0" wp14:anchorId="1A9C7079" wp14:editId="74D63DFF">
            <wp:extent cx="4430973" cy="3443591"/>
            <wp:effectExtent l="0" t="0" r="0" b="0"/>
            <wp:docPr id="2063129731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129731" name="Imagen 4" descr="Captura de pantalla de computador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726" cy="34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1FA9" w14:textId="77777777" w:rsidR="00DF513D" w:rsidRDefault="00DF513D" w:rsidP="00DF513D"/>
    <w:p w14:paraId="09D27D74" w14:textId="77777777" w:rsidR="00DF513D" w:rsidRDefault="00DF513D" w:rsidP="00DF513D"/>
    <w:p w14:paraId="24B50FDC" w14:textId="77777777" w:rsidR="00F94C11" w:rsidRDefault="00DF513D" w:rsidP="00DF513D">
      <w:pPr>
        <w:pStyle w:val="Prrafodelista"/>
        <w:numPr>
          <w:ilvl w:val="0"/>
          <w:numId w:val="1"/>
        </w:numPr>
      </w:pPr>
      <w:r>
        <w:lastRenderedPageBreak/>
        <w:t xml:space="preserve">Creamos el archivo de configuración de Docker </w:t>
      </w:r>
      <w:proofErr w:type="spellStart"/>
      <w:r>
        <w:t>Compose</w:t>
      </w:r>
      <w:proofErr w:type="spellEnd"/>
      <w:r w:rsidR="00F94C11">
        <w:t>:</w:t>
      </w:r>
    </w:p>
    <w:p w14:paraId="0C8EC96D" w14:textId="0A95424F" w:rsidR="00DF513D" w:rsidRDefault="00F94C11" w:rsidP="00F94C11">
      <w:r>
        <w:rPr>
          <w:noProof/>
        </w:rPr>
        <w:drawing>
          <wp:inline distT="0" distB="0" distL="0" distR="0" wp14:anchorId="44846E83" wp14:editId="23D3E0D4">
            <wp:extent cx="4414838" cy="3259214"/>
            <wp:effectExtent l="0" t="0" r="0" b="0"/>
            <wp:docPr id="113088192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81924" name="Imagen 113088192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159" cy="327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5C59" w14:textId="3F80949E" w:rsidR="00F94C11" w:rsidRDefault="00F94C11" w:rsidP="00F94C11">
      <w:r>
        <w:t xml:space="preserve">Este archivo indica que la imagen es la última de </w:t>
      </w:r>
      <w:proofErr w:type="spellStart"/>
      <w:r>
        <w:t>mongoDB</w:t>
      </w:r>
      <w:proofErr w:type="spellEnd"/>
      <w:r>
        <w:t>, el usuario es ‘</w:t>
      </w:r>
      <w:proofErr w:type="spellStart"/>
      <w:r>
        <w:t>root</w:t>
      </w:r>
      <w:proofErr w:type="spellEnd"/>
      <w:r>
        <w:t xml:space="preserve">’, </w:t>
      </w:r>
      <w:proofErr w:type="gramStart"/>
      <w:r>
        <w:t xml:space="preserve">el </w:t>
      </w:r>
      <w:proofErr w:type="spellStart"/>
      <w:r>
        <w:t>password</w:t>
      </w:r>
      <w:proofErr w:type="spellEnd"/>
      <w:proofErr w:type="gramEnd"/>
      <w:r>
        <w:t xml:space="preserve"> ‘</w:t>
      </w:r>
      <w:proofErr w:type="spellStart"/>
      <w:r>
        <w:t>rootpassword</w:t>
      </w:r>
      <w:proofErr w:type="spellEnd"/>
      <w:r>
        <w:t>’, mapeamos el puerto 27017 del contenedor con el de la máquina y le asignamos un volumen que se guardará en /data/</w:t>
      </w:r>
      <w:proofErr w:type="spellStart"/>
      <w:r>
        <w:t>db</w:t>
      </w:r>
      <w:proofErr w:type="spellEnd"/>
      <w:r>
        <w:t xml:space="preserve"> y se llamará ‘</w:t>
      </w:r>
      <w:proofErr w:type="spellStart"/>
      <w:r>
        <w:t>mongodb_data_container</w:t>
      </w:r>
      <w:proofErr w:type="spellEnd"/>
      <w:r>
        <w:t>’.</w:t>
      </w:r>
    </w:p>
    <w:p w14:paraId="16868CE4" w14:textId="77777777" w:rsidR="00F94C11" w:rsidRDefault="00F94C11" w:rsidP="00F94C11"/>
    <w:p w14:paraId="2F75CBE1" w14:textId="5EA4B0F4" w:rsidR="00F94C11" w:rsidRDefault="00F94C11" w:rsidP="00F94C11">
      <w:r>
        <w:t xml:space="preserve">Nos aseguramos </w:t>
      </w:r>
      <w:proofErr w:type="gramStart"/>
      <w:r>
        <w:t>que</w:t>
      </w:r>
      <w:proofErr w:type="gramEnd"/>
      <w:r>
        <w:t xml:space="preserve"> se ha creado correctamente con el comando ‘</w:t>
      </w:r>
      <w:proofErr w:type="spellStart"/>
      <w:r>
        <w:t>cat</w:t>
      </w:r>
      <w:proofErr w:type="spellEnd"/>
      <w:r>
        <w:t>’:</w:t>
      </w:r>
    </w:p>
    <w:p w14:paraId="07E1A8CA" w14:textId="77777777" w:rsidR="00F94C11" w:rsidRPr="00BF6095" w:rsidRDefault="00F94C11" w:rsidP="00F94C11"/>
    <w:p w14:paraId="6B4A5979" w14:textId="36C54AF4" w:rsidR="00BF6095" w:rsidRDefault="00F94C11" w:rsidP="00BF6095">
      <w:r>
        <w:rPr>
          <w:noProof/>
        </w:rPr>
        <w:drawing>
          <wp:inline distT="0" distB="0" distL="0" distR="0" wp14:anchorId="49D93B52" wp14:editId="6BDD8151">
            <wp:extent cx="4954912" cy="3657918"/>
            <wp:effectExtent l="0" t="0" r="0" b="0"/>
            <wp:docPr id="50121242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1242" name="Imagen 7" descr="Captura de pantalla de computador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080" cy="36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84EB" w14:textId="77777777" w:rsidR="00F94C11" w:rsidRDefault="00F94C11" w:rsidP="00BF6095"/>
    <w:p w14:paraId="4C4B260F" w14:textId="77777777" w:rsidR="00F94C11" w:rsidRDefault="00F94C11" w:rsidP="00BF6095"/>
    <w:p w14:paraId="24467DCE" w14:textId="0946931F" w:rsidR="00F94C11" w:rsidRDefault="00F94C11" w:rsidP="00F94C11">
      <w:pPr>
        <w:pStyle w:val="Prrafodelista"/>
        <w:numPr>
          <w:ilvl w:val="0"/>
          <w:numId w:val="1"/>
        </w:numPr>
      </w:pPr>
      <w:r>
        <w:lastRenderedPageBreak/>
        <w:t>Levantamos el contenedor</w:t>
      </w:r>
      <w:r>
        <w:t>:</w:t>
      </w:r>
    </w:p>
    <w:p w14:paraId="253E6212" w14:textId="6D195C22" w:rsidR="00F94C11" w:rsidRDefault="00F94C11" w:rsidP="00BF6095">
      <w:r>
        <w:rPr>
          <w:noProof/>
        </w:rPr>
        <w:drawing>
          <wp:inline distT="0" distB="0" distL="0" distR="0" wp14:anchorId="00F07247" wp14:editId="7502C64A">
            <wp:extent cx="5400040" cy="3986530"/>
            <wp:effectExtent l="0" t="0" r="0" b="0"/>
            <wp:docPr id="432899890" name="Imagen 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899890" name="Imagen 8" descr="Captura de pantalla de computador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0333" w14:textId="325C6664" w:rsidR="00F94C11" w:rsidRDefault="00F94C11" w:rsidP="00F94C11">
      <w:pPr>
        <w:pStyle w:val="Prrafodelista"/>
        <w:numPr>
          <w:ilvl w:val="0"/>
          <w:numId w:val="1"/>
        </w:numPr>
      </w:pPr>
      <w:r>
        <w:t>Comprobamos que se ha levantado:</w:t>
      </w:r>
    </w:p>
    <w:p w14:paraId="525C7FEA" w14:textId="77777777" w:rsidR="004D59ED" w:rsidRDefault="00F94C11" w:rsidP="00F94C11">
      <w:r>
        <w:rPr>
          <w:noProof/>
        </w:rPr>
        <w:drawing>
          <wp:inline distT="0" distB="0" distL="0" distR="0" wp14:anchorId="416E8508" wp14:editId="1B6E7CFF">
            <wp:extent cx="5400040" cy="3863340"/>
            <wp:effectExtent l="0" t="0" r="0" b="0"/>
            <wp:docPr id="892568038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68038" name="Imagen 9" descr="Interfaz de usuario gráfica, Texto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8733" w14:textId="1E3780FF" w:rsidR="00F94C11" w:rsidRDefault="00F94C11" w:rsidP="00F94C11">
      <w:r>
        <w:rPr>
          <w:noProof/>
        </w:rPr>
        <w:lastRenderedPageBreak/>
        <w:drawing>
          <wp:inline distT="0" distB="0" distL="0" distR="0" wp14:anchorId="42738F65" wp14:editId="3F08740F">
            <wp:extent cx="5400040" cy="4170045"/>
            <wp:effectExtent l="0" t="0" r="0" b="0"/>
            <wp:docPr id="51917032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70320" name="Imagen 5191703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864E" w14:textId="4304FCE2" w:rsidR="004D59ED" w:rsidRDefault="004D59ED" w:rsidP="004D59ED">
      <w:pPr>
        <w:pStyle w:val="Prrafodelista"/>
        <w:numPr>
          <w:ilvl w:val="0"/>
          <w:numId w:val="1"/>
        </w:numPr>
      </w:pPr>
      <w:r>
        <w:t xml:space="preserve">Nos conectamos a la base de datos con </w:t>
      </w:r>
      <w:proofErr w:type="spellStart"/>
      <w:r>
        <w:t>DataGrip</w:t>
      </w:r>
      <w:proofErr w:type="spellEnd"/>
    </w:p>
    <w:p w14:paraId="1EBD7CF6" w14:textId="77777777" w:rsidR="004D59ED" w:rsidRDefault="004D59ED" w:rsidP="00F94C11">
      <w:r>
        <w:rPr>
          <w:noProof/>
        </w:rPr>
        <w:drawing>
          <wp:inline distT="0" distB="0" distL="0" distR="0" wp14:anchorId="66DE3D1E" wp14:editId="14538F2E">
            <wp:extent cx="5400040" cy="4160520"/>
            <wp:effectExtent l="0" t="0" r="0" b="0"/>
            <wp:docPr id="1286584646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84646" name="Imagen 11" descr="Captura de pantalla de un celular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0BD8" w14:textId="77777777" w:rsidR="004D59ED" w:rsidRDefault="004D59ED" w:rsidP="00F94C11"/>
    <w:p w14:paraId="2D9705AE" w14:textId="666FA648" w:rsidR="00F94C11" w:rsidRDefault="004D59ED" w:rsidP="00F94C11">
      <w:r>
        <w:rPr>
          <w:noProof/>
        </w:rPr>
        <w:lastRenderedPageBreak/>
        <w:drawing>
          <wp:inline distT="0" distB="0" distL="0" distR="0" wp14:anchorId="4187ED52" wp14:editId="2DD51CB6">
            <wp:extent cx="5400040" cy="4112260"/>
            <wp:effectExtent l="0" t="0" r="0" b="0"/>
            <wp:docPr id="1985053077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53077" name="Imagen 12" descr="Texto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83BB" w14:textId="77777777" w:rsidR="004554CC" w:rsidRDefault="004D59ED" w:rsidP="004554CC">
      <w:pPr>
        <w:pStyle w:val="Prrafodelista"/>
        <w:numPr>
          <w:ilvl w:val="0"/>
          <w:numId w:val="1"/>
        </w:numPr>
      </w:pPr>
      <w:r>
        <w:t>También lo hacemos con mongo</w:t>
      </w:r>
      <w:r w:rsidR="004554CC">
        <w:t xml:space="preserve"> Shell</w:t>
      </w:r>
    </w:p>
    <w:p w14:paraId="00FEC211" w14:textId="77777777" w:rsidR="009371FE" w:rsidRDefault="004554CC" w:rsidP="004554CC">
      <w:r>
        <w:rPr>
          <w:noProof/>
        </w:rPr>
        <w:drawing>
          <wp:inline distT="0" distB="0" distL="0" distR="0" wp14:anchorId="3BA32B97" wp14:editId="7B639932">
            <wp:extent cx="5400040" cy="3863340"/>
            <wp:effectExtent l="0" t="0" r="0" b="0"/>
            <wp:docPr id="681089795" name="Imagen 1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89795" name="Imagen 13" descr="Interfaz de usuario gráfica, Texto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57B6" w14:textId="1C86F8AD" w:rsidR="004554CC" w:rsidRDefault="004554CC" w:rsidP="004554CC">
      <w:r>
        <w:rPr>
          <w:noProof/>
        </w:rPr>
        <w:lastRenderedPageBreak/>
        <w:drawing>
          <wp:inline distT="0" distB="0" distL="0" distR="0" wp14:anchorId="570252E6" wp14:editId="7780F95C">
            <wp:extent cx="5400040" cy="3271837"/>
            <wp:effectExtent l="0" t="0" r="0" b="5080"/>
            <wp:docPr id="1564581953" name="Imagen 14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81953" name="Imagen 14" descr="Interfaz de usuario gráfica, Texto, Chat o mensaje de texto&#10;&#10;Descripción generada automáticament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310"/>
                    <a:stretch/>
                  </pic:blipFill>
                  <pic:spPr bwMode="auto">
                    <a:xfrm>
                      <a:off x="0" y="0"/>
                      <a:ext cx="5400040" cy="3271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785D2" w14:textId="0431C0E7" w:rsidR="004554CC" w:rsidRDefault="004554CC" w:rsidP="004554CC"/>
    <w:p w14:paraId="509752D4" w14:textId="77777777" w:rsidR="009371FE" w:rsidRDefault="009371FE" w:rsidP="004554CC">
      <w:r>
        <w:rPr>
          <w:noProof/>
        </w:rPr>
        <w:drawing>
          <wp:inline distT="0" distB="0" distL="0" distR="0" wp14:anchorId="0043EE55" wp14:editId="409852BB">
            <wp:extent cx="5400040" cy="4196715"/>
            <wp:effectExtent l="0" t="0" r="0" b="0"/>
            <wp:docPr id="49791388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1388" name="Imagen 16" descr="Interfaz de usuario gráfica, Texto, Aplicación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2964" w14:textId="4867C903" w:rsidR="004554CC" w:rsidRDefault="009371FE" w:rsidP="004554CC">
      <w:r>
        <w:rPr>
          <w:noProof/>
        </w:rPr>
        <w:lastRenderedPageBreak/>
        <w:drawing>
          <wp:inline distT="0" distB="0" distL="0" distR="0" wp14:anchorId="4291F57A" wp14:editId="10C40C91">
            <wp:extent cx="5400040" cy="4170045"/>
            <wp:effectExtent l="0" t="0" r="0" b="0"/>
            <wp:docPr id="1094711288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11288" name="Imagen 17" descr="Texto&#10;&#10;Descripción generada automá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FC43" w14:textId="77777777" w:rsidR="009371FE" w:rsidRDefault="009371FE" w:rsidP="004554CC"/>
    <w:p w14:paraId="63BBA88C" w14:textId="3FF82840" w:rsidR="009371FE" w:rsidRDefault="009371FE" w:rsidP="004554CC">
      <w:r>
        <w:rPr>
          <w:noProof/>
        </w:rPr>
        <w:drawing>
          <wp:inline distT="0" distB="0" distL="0" distR="0" wp14:anchorId="7108C2EA" wp14:editId="52DA51F5">
            <wp:extent cx="5229225" cy="4308084"/>
            <wp:effectExtent l="0" t="0" r="0" b="0"/>
            <wp:docPr id="1760095528" name="Imagen 1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95528" name="Imagen 18" descr="Interfaz de usuario gráfica, Texto&#10;&#10;Descripción generada automá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432" cy="431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BBAB" w14:textId="143392AA" w:rsidR="009371FE" w:rsidRDefault="009371FE" w:rsidP="004554CC">
      <w:r>
        <w:lastRenderedPageBreak/>
        <w:t>Con el comando ‘</w:t>
      </w:r>
      <w:proofErr w:type="spellStart"/>
      <w:r>
        <w:t>exit</w:t>
      </w:r>
      <w:proofErr w:type="spellEnd"/>
      <w:r>
        <w:t>’ salimos de la base de datos y con los siguientes comandos: primero apagamos/cerramos el contenedor y con el segundo lo eliminamos (pero no el volumen)</w:t>
      </w:r>
    </w:p>
    <w:p w14:paraId="1E451260" w14:textId="4835B174" w:rsidR="009371FE" w:rsidRDefault="009371FE" w:rsidP="004554CC">
      <w:r>
        <w:rPr>
          <w:noProof/>
        </w:rPr>
        <w:drawing>
          <wp:inline distT="0" distB="0" distL="0" distR="0" wp14:anchorId="4EE59A5D" wp14:editId="5BB6AF8B">
            <wp:extent cx="5400040" cy="4196715"/>
            <wp:effectExtent l="0" t="0" r="0" b="0"/>
            <wp:docPr id="285988713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88713" name="Imagen 21" descr="Texto&#10;&#10;Descripción generada automá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1F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F4CE8"/>
    <w:multiLevelType w:val="hybridMultilevel"/>
    <w:tmpl w:val="2C8089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476489"/>
    <w:multiLevelType w:val="hybridMultilevel"/>
    <w:tmpl w:val="99F611E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1173753">
    <w:abstractNumId w:val="1"/>
  </w:num>
  <w:num w:numId="2" w16cid:durableId="557280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095"/>
    <w:rsid w:val="004554CC"/>
    <w:rsid w:val="004D59ED"/>
    <w:rsid w:val="00930757"/>
    <w:rsid w:val="009371FE"/>
    <w:rsid w:val="00BF6095"/>
    <w:rsid w:val="00DF513D"/>
    <w:rsid w:val="00F92172"/>
    <w:rsid w:val="00F94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FEFF5"/>
  <w15:chartTrackingRefBased/>
  <w15:docId w15:val="{EFD673FF-BBF0-074F-92AC-9624185DA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F60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F60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F60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BF60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DF5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2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132</Words>
  <Characters>727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AlbertoSAZ</dc:creator>
  <cp:keywords/>
  <dc:description/>
  <cp:lastModifiedBy>AlbertoSAZ</cp:lastModifiedBy>
  <cp:revision>1</cp:revision>
  <dcterms:created xsi:type="dcterms:W3CDTF">2023-05-03T15:44:00Z</dcterms:created>
  <dcterms:modified xsi:type="dcterms:W3CDTF">2023-05-03T16:54:00Z</dcterms:modified>
</cp:coreProperties>
</file>